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067" w:rsidRPr="00552686" w:rsidRDefault="00892067">
      <w:pPr>
        <w:rPr>
          <w:b/>
        </w:rPr>
      </w:pPr>
      <w:r w:rsidRPr="00552686">
        <w:rPr>
          <w:b/>
        </w:rPr>
        <w:t>Minnesanteckningar från Internationella gruppens möte i Vidingsjö den 22 nov 2017</w:t>
      </w:r>
    </w:p>
    <w:p w:rsidR="00892067" w:rsidRDefault="00892067">
      <w:r w:rsidRPr="00552686">
        <w:rPr>
          <w:b/>
        </w:rPr>
        <w:t>Närvarande:</w:t>
      </w:r>
      <w:r>
        <w:t xml:space="preserve"> Jan Andersson, Jan-Olof Hildén, Inga Hansson, Samira </w:t>
      </w:r>
      <w:proofErr w:type="spellStart"/>
      <w:r>
        <w:t>Shaba</w:t>
      </w:r>
      <w:proofErr w:type="spellEnd"/>
      <w:r>
        <w:t>, Anna-Greta Allenmark,</w:t>
      </w:r>
      <w:r>
        <w:br/>
        <w:t>Gunnel Lindgren, Susanna Normann, Inger Berg Palmquist, ViviAnn Erlandsson</w:t>
      </w:r>
      <w:r w:rsidR="009E45D9">
        <w:t xml:space="preserve"> och</w:t>
      </w:r>
      <w:r>
        <w:br/>
      </w:r>
      <w:r w:rsidR="00412581">
        <w:t>V</w:t>
      </w:r>
      <w:r>
        <w:t xml:space="preserve">i </w:t>
      </w:r>
      <w:r w:rsidRPr="00DF2DDC">
        <w:rPr>
          <w:b/>
        </w:rPr>
        <w:t>saknar</w:t>
      </w:r>
      <w:r>
        <w:t xml:space="preserve"> Elisabeth </w:t>
      </w:r>
      <w:proofErr w:type="spellStart"/>
      <w:r>
        <w:t>Helltegen</w:t>
      </w:r>
      <w:proofErr w:type="spellEnd"/>
      <w:r>
        <w:t>, Anna Samuelsson</w:t>
      </w:r>
      <w:r w:rsidR="00552686">
        <w:t xml:space="preserve"> och</w:t>
      </w:r>
      <w:r>
        <w:t xml:space="preserve"> Kerstin Bergström.</w:t>
      </w:r>
    </w:p>
    <w:p w:rsidR="00892067" w:rsidRDefault="00892067">
      <w:r w:rsidRPr="00552686">
        <w:rPr>
          <w:b/>
        </w:rPr>
        <w:t>Ordförande Inger</w:t>
      </w:r>
      <w:r w:rsidR="000B320C" w:rsidRPr="00552686">
        <w:rPr>
          <w:b/>
        </w:rPr>
        <w:t>, hälsar alla välkomna och vi har en tyst minut</w:t>
      </w:r>
      <w:r w:rsidR="000B320C">
        <w:t xml:space="preserve"> och minns</w:t>
      </w:r>
      <w:r w:rsidR="000B320C" w:rsidRPr="000B320C">
        <w:t xml:space="preserve"> </w:t>
      </w:r>
      <w:r w:rsidR="000B320C">
        <w:t>och ber för Gertrud Helmersson som avlidit.</w:t>
      </w:r>
    </w:p>
    <w:p w:rsidR="000B320C" w:rsidRDefault="000B320C">
      <w:r>
        <w:t xml:space="preserve">Vi läser </w:t>
      </w:r>
      <w:r w:rsidRPr="00552686">
        <w:rPr>
          <w:b/>
        </w:rPr>
        <w:t>minnesanteckningarna</w:t>
      </w:r>
      <w:r>
        <w:t xml:space="preserve"> från förra mötet den</w:t>
      </w:r>
      <w:r w:rsidR="00562E70">
        <w:t xml:space="preserve"> 26 sep och lägger dem till handlingarna.</w:t>
      </w:r>
    </w:p>
    <w:p w:rsidR="00562E70" w:rsidRDefault="00562E70">
      <w:r w:rsidRPr="00552686">
        <w:rPr>
          <w:b/>
        </w:rPr>
        <w:t>I-gruppens informationsbroschyr</w:t>
      </w:r>
      <w:r>
        <w:t xml:space="preserve"> finns på svenska och arabiska och ska revideras inför våren.</w:t>
      </w:r>
      <w:r>
        <w:br/>
      </w:r>
      <w:r w:rsidRPr="00552686">
        <w:rPr>
          <w:b/>
        </w:rPr>
        <w:t>Miljö och rättvisemärkning</w:t>
      </w:r>
      <w:r>
        <w:t xml:space="preserve">, pastoratet arbetar inför 2018 med diplomering fas 3 och med </w:t>
      </w:r>
      <w:proofErr w:type="gramStart"/>
      <w:r>
        <w:t xml:space="preserve">en  </w:t>
      </w:r>
      <w:r w:rsidR="00F3458D">
        <w:t>h</w:t>
      </w:r>
      <w:r>
        <w:t>andbok</w:t>
      </w:r>
      <w:proofErr w:type="gramEnd"/>
      <w:r>
        <w:t xml:space="preserve"> till hjälp för arbetet.</w:t>
      </w:r>
    </w:p>
    <w:p w:rsidR="0096334A" w:rsidRDefault="009E45D9">
      <w:r w:rsidRPr="00DF6E45">
        <w:rPr>
          <w:b/>
          <w:u w:val="single"/>
        </w:rPr>
        <w:t>Svenska kyrkans internationella arbete</w:t>
      </w:r>
      <w:r>
        <w:br/>
        <w:t xml:space="preserve">Det var </w:t>
      </w:r>
      <w:proofErr w:type="spellStart"/>
      <w:r w:rsidRPr="00DF2DDC">
        <w:rPr>
          <w:b/>
        </w:rPr>
        <w:t>uppptaktsträff</w:t>
      </w:r>
      <w:proofErr w:type="spellEnd"/>
      <w:r w:rsidRPr="00DF2DDC">
        <w:rPr>
          <w:b/>
        </w:rPr>
        <w:t xml:space="preserve"> </w:t>
      </w:r>
      <w:r>
        <w:t>inför julkampanjen i Vikingstad den 28 okt</w:t>
      </w:r>
      <w:r w:rsidR="00412581">
        <w:t>,</w:t>
      </w:r>
      <w:r>
        <w:t xml:space="preserve"> Inger och Elisabeth var där,</w:t>
      </w:r>
      <w:r>
        <w:br/>
      </w:r>
      <w:r w:rsidR="00412581">
        <w:t>E</w:t>
      </w:r>
      <w:r>
        <w:t xml:space="preserve">n fantastisk dag med Erik Erichsen och Susanna </w:t>
      </w:r>
      <w:proofErr w:type="spellStart"/>
      <w:r>
        <w:t>Olvin</w:t>
      </w:r>
      <w:proofErr w:type="spellEnd"/>
      <w:r>
        <w:t xml:space="preserve"> som föreläsare, se Ingers bifogade </w:t>
      </w:r>
      <w:r w:rsidR="00552686">
        <w:t xml:space="preserve">rapport. </w:t>
      </w:r>
      <w:r>
        <w:br/>
        <w:t xml:space="preserve">Inför </w:t>
      </w:r>
      <w:r w:rsidRPr="00DF2DDC">
        <w:rPr>
          <w:b/>
        </w:rPr>
        <w:t xml:space="preserve">julkampanjens </w:t>
      </w:r>
      <w:r>
        <w:t xml:space="preserve">start den första advent har vi beställt affischer, foldrar, tändsticksaskar mm som vi delar ut till alla familjer som besöker våra gudstjänster. Under kyrkkaffet i Berga och </w:t>
      </w:r>
      <w:r w:rsidR="00412581">
        <w:t xml:space="preserve">under </w:t>
      </w:r>
      <w:proofErr w:type="spellStart"/>
      <w:r w:rsidR="00DF2DDC">
        <w:t>a</w:t>
      </w:r>
      <w:r>
        <w:t>dvenstsmarknaden</w:t>
      </w:r>
      <w:proofErr w:type="spellEnd"/>
      <w:r>
        <w:t xml:space="preserve"> i Vidingsjö kommer informationsfilmen att rulla.</w:t>
      </w:r>
      <w:r>
        <w:br/>
      </w:r>
      <w:r w:rsidRPr="00DF2DDC">
        <w:rPr>
          <w:b/>
        </w:rPr>
        <w:t>Den 10 dec, andra advent har vi Adventsmarknad</w:t>
      </w:r>
      <w:r>
        <w:t xml:space="preserve"> i Vidingsjö</w:t>
      </w:r>
      <w:r w:rsidR="00B6366C">
        <w:t xml:space="preserve">. </w:t>
      </w:r>
      <w:r w:rsidR="003512F1">
        <w:t xml:space="preserve">14.00 </w:t>
      </w:r>
      <w:r>
        <w:t>Luciatåg i kyrkan</w:t>
      </w:r>
      <w:r w:rsidR="00B6366C">
        <w:br/>
      </w:r>
      <w:r w:rsidR="003512F1">
        <w:t xml:space="preserve">med </w:t>
      </w:r>
      <w:proofErr w:type="spellStart"/>
      <w:r w:rsidR="003512F1">
        <w:t>Folkungaskolans</w:t>
      </w:r>
      <w:proofErr w:type="spellEnd"/>
      <w:r w:rsidR="003512F1">
        <w:t xml:space="preserve"> musikklass 4, </w:t>
      </w:r>
      <w:r>
        <w:t xml:space="preserve">därefter </w:t>
      </w:r>
      <w:r w:rsidR="003512F1">
        <w:t xml:space="preserve">glögg på kyrktrappan,( Gunnel)därefter </w:t>
      </w:r>
      <w:r w:rsidR="003E15DA">
        <w:br/>
      </w:r>
      <w:r w:rsidR="003512F1">
        <w:t>servering</w:t>
      </w:r>
      <w:r w:rsidR="00B6366C">
        <w:t xml:space="preserve"> i Stora salen</w:t>
      </w:r>
      <w:r w:rsidR="003512F1">
        <w:t xml:space="preserve"> av ostkaka/kaffebröd(Berit, Monica, Inga, Birgitta E, Gunnel,</w:t>
      </w:r>
      <w:r w:rsidR="003E15DA">
        <w:t xml:space="preserve"> </w:t>
      </w:r>
      <w:r w:rsidR="003512F1">
        <w:t>Birgitta)</w:t>
      </w:r>
      <w:r w:rsidR="003512F1">
        <w:br/>
        <w:t>lotterier: ost, godis</w:t>
      </w:r>
      <w:r w:rsidR="003E15DA">
        <w:t xml:space="preserve"> i Sockenstugan</w:t>
      </w:r>
      <w:r w:rsidR="003512F1">
        <w:t xml:space="preserve"> </w:t>
      </w:r>
      <w:r w:rsidR="003E15DA">
        <w:t xml:space="preserve">(Susanna) </w:t>
      </w:r>
      <w:r w:rsidR="003512F1">
        <w:t>jullandskap, pepparkakshus ,vinter, jul</w:t>
      </w:r>
      <w:r w:rsidR="003E15DA">
        <w:t>lotterier</w:t>
      </w:r>
      <w:r w:rsidR="003E15DA">
        <w:br/>
        <w:t xml:space="preserve"> </w:t>
      </w:r>
      <w:r w:rsidR="003512F1">
        <w:t>(</w:t>
      </w:r>
      <w:r w:rsidR="003E15DA">
        <w:t>Ing</w:t>
      </w:r>
      <w:r w:rsidR="003512F1">
        <w:t>er, Marianne R, Marie</w:t>
      </w:r>
      <w:r w:rsidR="00552686">
        <w:t xml:space="preserve"> W</w:t>
      </w:r>
      <w:r w:rsidR="003512F1">
        <w:t>, Anna-Greta)</w:t>
      </w:r>
      <w:r w:rsidR="003E15DA">
        <w:t xml:space="preserve"> </w:t>
      </w:r>
      <w:r w:rsidR="00DF2DDC">
        <w:br/>
      </w:r>
      <w:r w:rsidR="003E15DA">
        <w:t>samt</w:t>
      </w:r>
      <w:r w:rsidR="00DF2DDC">
        <w:t xml:space="preserve"> försäljning av</w:t>
      </w:r>
      <w:r w:rsidR="003E15DA" w:rsidRPr="003E15DA">
        <w:t xml:space="preserve"> </w:t>
      </w:r>
      <w:r w:rsidR="00DF2DDC">
        <w:t>h</w:t>
      </w:r>
      <w:r w:rsidR="003E15DA">
        <w:t>antverk: kransar, handarbete, talgbollar på</w:t>
      </w:r>
      <w:r w:rsidR="003E15DA" w:rsidRPr="003E15DA">
        <w:t xml:space="preserve"> </w:t>
      </w:r>
      <w:proofErr w:type="spellStart"/>
      <w:r w:rsidR="003E15DA">
        <w:t>kyrktorget</w:t>
      </w:r>
      <w:proofErr w:type="spellEnd"/>
      <w:r w:rsidR="00DF2DDC">
        <w:t xml:space="preserve">, </w:t>
      </w:r>
      <w:r w:rsidR="0096334A">
        <w:t>(Marie N)</w:t>
      </w:r>
      <w:r w:rsidR="00DF2DDC">
        <w:br/>
      </w:r>
      <w:proofErr w:type="spellStart"/>
      <w:r w:rsidR="003512F1">
        <w:t>brödbord</w:t>
      </w:r>
      <w:proofErr w:type="spellEnd"/>
      <w:r w:rsidR="003512F1">
        <w:t xml:space="preserve"> i Sockenstugan</w:t>
      </w:r>
      <w:r w:rsidR="00B6366C">
        <w:t>(</w:t>
      </w:r>
      <w:r w:rsidR="003512F1">
        <w:t xml:space="preserve"> Inga-Britt,</w:t>
      </w:r>
      <w:r w:rsidR="00B6366C">
        <w:t xml:space="preserve"> Inger och Christina,),</w:t>
      </w:r>
      <w:r w:rsidR="00B6366C">
        <w:br/>
        <w:t>Bokbord och kort (Frida)</w:t>
      </w:r>
      <w:r w:rsidR="003E15DA">
        <w:t xml:space="preserve"> i serveringsgången</w:t>
      </w:r>
      <w:r w:rsidR="00B6366C">
        <w:t>. Pysselhörna med varmkorv till körbarnen (Hanna)</w:t>
      </w:r>
      <w:r w:rsidR="00552686">
        <w:br/>
      </w:r>
      <w:r w:rsidR="00552686" w:rsidRPr="00DF2DDC">
        <w:rPr>
          <w:i/>
        </w:rPr>
        <w:t xml:space="preserve">Resultatet blev </w:t>
      </w:r>
      <w:proofErr w:type="gramStart"/>
      <w:r w:rsidR="00552686" w:rsidRPr="00DF2DDC">
        <w:rPr>
          <w:i/>
        </w:rPr>
        <w:t>9140:-</w:t>
      </w:r>
      <w:proofErr w:type="gramEnd"/>
      <w:r w:rsidR="00552686" w:rsidRPr="00DF2DDC">
        <w:rPr>
          <w:i/>
        </w:rPr>
        <w:t xml:space="preserve"> Tack för alla som på olika sätt bidrog!</w:t>
      </w:r>
      <w:r w:rsidR="00552686" w:rsidRPr="00DF2DDC">
        <w:rPr>
          <w:i/>
        </w:rPr>
        <w:br/>
      </w:r>
      <w:r w:rsidR="00552686" w:rsidRPr="00DF2DDC">
        <w:rPr>
          <w:b/>
        </w:rPr>
        <w:t>Trettondag jul den 6 jan 2018, avslutning av julkampanjen.</w:t>
      </w:r>
      <w:r w:rsidR="00552686" w:rsidRPr="00DF2DDC">
        <w:rPr>
          <w:b/>
        </w:rPr>
        <w:br/>
      </w:r>
      <w:r w:rsidR="00552686">
        <w:t xml:space="preserve">Vidingsjö </w:t>
      </w:r>
      <w:proofErr w:type="spellStart"/>
      <w:r w:rsidR="00552686">
        <w:t>kl</w:t>
      </w:r>
      <w:proofErr w:type="spellEnd"/>
      <w:r w:rsidR="00552686">
        <w:t xml:space="preserve"> 14.30 med föredrag av Elin Holmberg som berättar om sin resa till Sydafrika, därefter kaffe (Jan-Olof; smör ost, Inga bröd, Gunnel kaka)  samt Anna-Greta och Gunnel som förbereder. 16.00 Mässa med Vreta kloster kammarorkester.</w:t>
      </w:r>
    </w:p>
    <w:p w:rsidR="00DF6E45" w:rsidRDefault="0096334A">
      <w:pPr>
        <w:rPr>
          <w:b/>
        </w:rPr>
      </w:pPr>
      <w:r w:rsidRPr="00DF6E45">
        <w:rPr>
          <w:b/>
          <w:u w:val="single"/>
        </w:rPr>
        <w:t>Svenska Kyrkan i Utlandet</w:t>
      </w:r>
      <w:r>
        <w:rPr>
          <w:b/>
        </w:rPr>
        <w:t xml:space="preserve"> </w:t>
      </w:r>
      <w:proofErr w:type="gramStart"/>
      <w:r w:rsidRPr="0096334A">
        <w:t>( insamlingsperiod</w:t>
      </w:r>
      <w:proofErr w:type="gramEnd"/>
      <w:r w:rsidRPr="0096334A">
        <w:t xml:space="preserve"> 1 okt- 4 nov)</w:t>
      </w:r>
      <w:r>
        <w:br/>
      </w:r>
      <w:r w:rsidRPr="00DF6E45">
        <w:rPr>
          <w:b/>
        </w:rPr>
        <w:t>1 okt Äppelkaka</w:t>
      </w:r>
      <w:r>
        <w:t>, information och lotteri till kyrkkaffe</w:t>
      </w:r>
      <w:r w:rsidR="00DF6E45">
        <w:t>t</w:t>
      </w:r>
      <w:r>
        <w:t xml:space="preserve"> i Berga, kakor till Vidingsjö; gav</w:t>
      </w:r>
      <w:r w:rsidR="00DF6E45">
        <w:t xml:space="preserve"> totalt</w:t>
      </w:r>
      <w:r>
        <w:t xml:space="preserve"> 2729:-</w:t>
      </w:r>
      <w:r>
        <w:br/>
      </w:r>
      <w:r w:rsidRPr="00DF6E45">
        <w:rPr>
          <w:b/>
        </w:rPr>
        <w:t>4 okt Kanelbullens dag</w:t>
      </w:r>
      <w:r>
        <w:t>; kaffe, bullar, information i Berga centrum 10.00-12.30,(ca 90 kaffe,120 bullar)</w:t>
      </w:r>
      <w:r>
        <w:br/>
      </w:r>
      <w:r w:rsidRPr="00DF6E45">
        <w:rPr>
          <w:b/>
        </w:rPr>
        <w:t xml:space="preserve">8 okt </w:t>
      </w:r>
      <w:proofErr w:type="spellStart"/>
      <w:r w:rsidRPr="00DF6E45">
        <w:rPr>
          <w:b/>
        </w:rPr>
        <w:t>Brödbord</w:t>
      </w:r>
      <w:proofErr w:type="spellEnd"/>
      <w:r>
        <w:t xml:space="preserve"> och lotterier i Berga inbringade 4847:-</w:t>
      </w:r>
      <w:r>
        <w:br/>
      </w:r>
      <w:r w:rsidR="00D637FA" w:rsidRPr="00DF6E45">
        <w:rPr>
          <w:b/>
        </w:rPr>
        <w:t>13-16 okt var SKUT-ombud</w:t>
      </w:r>
      <w:r w:rsidR="00D637FA">
        <w:t xml:space="preserve">, på egen bekostnad, på resa till </w:t>
      </w:r>
      <w:r w:rsidR="00D637FA" w:rsidRPr="00DF6E45">
        <w:rPr>
          <w:b/>
        </w:rPr>
        <w:t>Bryssel</w:t>
      </w:r>
      <w:r w:rsidR="00D637FA">
        <w:t xml:space="preserve">, tillsammans med Strängnäs stift. </w:t>
      </w:r>
      <w:r w:rsidR="00D637FA">
        <w:br/>
        <w:t>En god blandning av besök / program på kyrkan och möjligheten att se staden Bryssel med omnejd.</w:t>
      </w:r>
      <w:r w:rsidR="00F34A48">
        <w:br/>
      </w:r>
      <w:r w:rsidR="00F34A48" w:rsidRPr="00DF6E45">
        <w:rPr>
          <w:b/>
        </w:rPr>
        <w:t>20 okt, Bergaträff</w:t>
      </w:r>
      <w:r w:rsidR="00F34A48">
        <w:t xml:space="preserve"> med lotteri till SKUT, </w:t>
      </w:r>
      <w:proofErr w:type="gramStart"/>
      <w:r w:rsidR="00F34A48">
        <w:t>945:-</w:t>
      </w:r>
      <w:proofErr w:type="gramEnd"/>
      <w:r w:rsidR="00F34A48">
        <w:br/>
      </w:r>
      <w:r w:rsidR="00F34A48" w:rsidRPr="00DF6E45">
        <w:rPr>
          <w:b/>
        </w:rPr>
        <w:t>7 nov ombudsträff</w:t>
      </w:r>
      <w:r w:rsidR="00F34A48">
        <w:t xml:space="preserve"> i pastoratet, som man nu </w:t>
      </w:r>
      <w:r w:rsidR="00F34A48">
        <w:t xml:space="preserve">har beslutat </w:t>
      </w:r>
      <w:r w:rsidR="00F34A48">
        <w:t>att fortsätta med  (efter enkät/idogt arbete).</w:t>
      </w:r>
      <w:r w:rsidR="00DF6E45">
        <w:t xml:space="preserve"> Susanna och Hans Enerot lämnar över till nya ombud.</w:t>
      </w:r>
      <w:r w:rsidR="00F34A48">
        <w:br/>
      </w:r>
      <w:r w:rsidR="00F34A48" w:rsidRPr="00DF6E45">
        <w:rPr>
          <w:b/>
        </w:rPr>
        <w:t>11 nov träffades Rådet för SKUT i Linköpings stift i Linghem</w:t>
      </w:r>
      <w:r w:rsidR="0073228C" w:rsidRPr="00DF6E45">
        <w:rPr>
          <w:b/>
        </w:rPr>
        <w:t>.</w:t>
      </w:r>
      <w:r w:rsidR="0073228C" w:rsidRPr="00DF6E45">
        <w:rPr>
          <w:b/>
        </w:rPr>
        <w:br/>
        <w:t>12 dec avslutar SKUT-kretsen</w:t>
      </w:r>
      <w:r w:rsidR="0073228C">
        <w:t xml:space="preserve"> i Linköping sin verksamhet efter många år, med Julbasar i Berga.</w:t>
      </w:r>
      <w:r w:rsidR="0073228C">
        <w:br/>
      </w:r>
      <w:proofErr w:type="spellStart"/>
      <w:r w:rsidR="0073228C" w:rsidRPr="00DF6E45">
        <w:rPr>
          <w:b/>
        </w:rPr>
        <w:t>SKUTperioden</w:t>
      </w:r>
      <w:proofErr w:type="spellEnd"/>
      <w:r w:rsidR="0073228C" w:rsidRPr="00DF6E45">
        <w:rPr>
          <w:b/>
        </w:rPr>
        <w:t xml:space="preserve">  1 okt- 4 nov har förutom cafépengar mm gett </w:t>
      </w:r>
      <w:proofErr w:type="gramStart"/>
      <w:r w:rsidR="0073228C" w:rsidRPr="00DF6E45">
        <w:rPr>
          <w:b/>
        </w:rPr>
        <w:t>9114:-</w:t>
      </w:r>
      <w:proofErr w:type="gramEnd"/>
    </w:p>
    <w:p w:rsidR="00DF6E45" w:rsidRDefault="00DF6E45">
      <w:pPr>
        <w:rPr>
          <w:b/>
        </w:rPr>
      </w:pPr>
    </w:p>
    <w:p w:rsidR="00027C98" w:rsidRDefault="00DF6E45">
      <w:r>
        <w:rPr>
          <w:b/>
        </w:rPr>
        <w:lastRenderedPageBreak/>
        <w:t>Övrigt</w:t>
      </w:r>
      <w:r w:rsidR="0073228C" w:rsidRPr="00DF6E45">
        <w:rPr>
          <w:b/>
        </w:rPr>
        <w:br/>
      </w:r>
      <w:r w:rsidR="0073228C">
        <w:br/>
        <w:t>Församlingsanställda och förtroendevalda delt</w:t>
      </w:r>
      <w:r>
        <w:t>og</w:t>
      </w:r>
      <w:r w:rsidR="0073228C">
        <w:t xml:space="preserve"> i</w:t>
      </w:r>
      <w:r>
        <w:t xml:space="preserve"> </w:t>
      </w:r>
      <w:r w:rsidR="0073228C">
        <w:t>”</w:t>
      </w:r>
      <w:r w:rsidR="0073228C" w:rsidRPr="00DF6E45">
        <w:rPr>
          <w:b/>
        </w:rPr>
        <w:t>Framtiden bor hos oss</w:t>
      </w:r>
      <w:proofErr w:type="gramStart"/>
      <w:r w:rsidR="0073228C" w:rsidRPr="00DF6E45">
        <w:rPr>
          <w:b/>
        </w:rPr>
        <w:t>”</w:t>
      </w:r>
      <w:r w:rsidR="0073228C">
        <w:t xml:space="preserve">  i</w:t>
      </w:r>
      <w:proofErr w:type="gramEnd"/>
      <w:r w:rsidR="0073228C">
        <w:t xml:space="preserve"> Norrköping den 8-9 nov.</w:t>
      </w:r>
      <w:r w:rsidR="0073228C">
        <w:br/>
      </w:r>
      <w:r w:rsidR="0073228C" w:rsidRPr="00DF6E45">
        <w:rPr>
          <w:b/>
        </w:rPr>
        <w:t>Kyrkornas globala vecka 47</w:t>
      </w:r>
      <w:r w:rsidR="0073228C">
        <w:t>, arbetet pågår, vi sprider information men har inget eget program  i år.</w:t>
      </w:r>
    </w:p>
    <w:p w:rsidR="00DF6E45" w:rsidRDefault="00027C98">
      <w:r w:rsidRPr="00DF6E45">
        <w:rPr>
          <w:b/>
        </w:rPr>
        <w:t>Lista över hur vi fördelar frivilliga avgifter</w:t>
      </w:r>
      <w:r>
        <w:t>/ inkomster under året bifogas, följer i stort våra kampanjer.</w:t>
      </w:r>
      <w:r>
        <w:br/>
      </w:r>
      <w:r w:rsidRPr="00DF6E45">
        <w:rPr>
          <w:b/>
        </w:rPr>
        <w:t>Kyrkorådet i pastoratet skänker 500 000 till projekt 251 ”Kampen mot svälten i Afrika”</w:t>
      </w:r>
      <w:r w:rsidRPr="00DF6E45">
        <w:rPr>
          <w:b/>
        </w:rPr>
        <w:br/>
      </w:r>
      <w:r>
        <w:t xml:space="preserve">Gunnel har boken om Ingrid le </w:t>
      </w:r>
      <w:proofErr w:type="spellStart"/>
      <w:r>
        <w:t>Roix</w:t>
      </w:r>
      <w:proofErr w:type="spellEnd"/>
      <w:r>
        <w:t>, som arbetar med mentormammor i Sydafrika, för utlåning.</w:t>
      </w:r>
    </w:p>
    <w:p w:rsidR="00FD33A5" w:rsidRDefault="00027C98">
      <w:r>
        <w:br/>
      </w:r>
      <w:r w:rsidR="00DF6E45" w:rsidRPr="00DF6E45">
        <w:rPr>
          <w:b/>
        </w:rPr>
        <w:t>Planer inför våren 2018</w:t>
      </w:r>
      <w:r w:rsidRPr="00DF6E45">
        <w:rPr>
          <w:b/>
        </w:rPr>
        <w:br/>
      </w:r>
      <w:r>
        <w:t>11 feb Fastlagssöndagen, semlor till kaffet,</w:t>
      </w:r>
      <w:r w:rsidR="00FD33A5">
        <w:t xml:space="preserve"> båda kyrkorna</w:t>
      </w:r>
      <w:r>
        <w:t xml:space="preserve"> </w:t>
      </w:r>
      <w:proofErr w:type="spellStart"/>
      <w:r>
        <w:t>ev</w:t>
      </w:r>
      <w:proofErr w:type="spellEnd"/>
      <w:r>
        <w:t xml:space="preserve"> lotteri</w:t>
      </w:r>
      <w:r w:rsidR="00FD33A5">
        <w:t xml:space="preserve"> i Berga</w:t>
      </w:r>
      <w:r>
        <w:br/>
        <w:t>18 mars</w:t>
      </w:r>
      <w:r w:rsidR="00FD33A5">
        <w:t xml:space="preserve"> </w:t>
      </w:r>
      <w:proofErr w:type="gramStart"/>
      <w:r>
        <w:t xml:space="preserve">Våffelkafé </w:t>
      </w:r>
      <w:r w:rsidR="00FD33A5">
        <w:t xml:space="preserve"> och</w:t>
      </w:r>
      <w:proofErr w:type="gramEnd"/>
      <w:r w:rsidR="00FD33A5">
        <w:t xml:space="preserve"> </w:t>
      </w:r>
      <w:proofErr w:type="spellStart"/>
      <w:r w:rsidR="00FD33A5">
        <w:t>brödbord</w:t>
      </w:r>
      <w:proofErr w:type="spellEnd"/>
      <w:r w:rsidR="00FD33A5">
        <w:t xml:space="preserve"> </w:t>
      </w:r>
      <w:r>
        <w:t xml:space="preserve">i </w:t>
      </w:r>
      <w:r w:rsidR="00FD33A5">
        <w:t>V</w:t>
      </w:r>
      <w:r>
        <w:t>idingsjö 14.30</w:t>
      </w:r>
      <w:r w:rsidR="00FD33A5">
        <w:t>, någon form av musik som inledning? Mässa 16.00</w:t>
      </w:r>
      <w:r w:rsidR="00FD33A5">
        <w:br/>
        <w:t xml:space="preserve">25 mars Palmsöndagen </w:t>
      </w:r>
      <w:proofErr w:type="spellStart"/>
      <w:r w:rsidR="00FD33A5">
        <w:t>brödbord</w:t>
      </w:r>
      <w:proofErr w:type="spellEnd"/>
      <w:r w:rsidR="00FD33A5">
        <w:t>, lotterier i Berga</w:t>
      </w:r>
      <w:r w:rsidR="00FD33A5">
        <w:br/>
        <w:t xml:space="preserve">1 april Påskdagen, Kollekt till SKUT och </w:t>
      </w:r>
      <w:proofErr w:type="spellStart"/>
      <w:r w:rsidR="00FD33A5">
        <w:t>påskbakelser</w:t>
      </w:r>
      <w:proofErr w:type="spellEnd"/>
      <w:r w:rsidR="00FD33A5">
        <w:t xml:space="preserve"> i båda kyrkorna</w:t>
      </w:r>
      <w:r w:rsidR="00FD33A5">
        <w:br/>
        <w:t>30 maj Friluftsgudstjänst i Berga</w:t>
      </w:r>
    </w:p>
    <w:p w:rsidR="00FD33A5" w:rsidRPr="00DF6E45" w:rsidRDefault="00FD33A5">
      <w:pPr>
        <w:rPr>
          <w:b/>
        </w:rPr>
      </w:pPr>
      <w:r w:rsidRPr="00DF6E45">
        <w:rPr>
          <w:b/>
        </w:rPr>
        <w:t>Internationella gruppens möten under våren, obs vissa ändringar från grundförslaget.</w:t>
      </w:r>
      <w:r w:rsidRPr="00DF6E45">
        <w:rPr>
          <w:b/>
        </w:rPr>
        <w:br/>
      </w:r>
      <w:proofErr w:type="gramStart"/>
      <w:r w:rsidRPr="00DF6E45">
        <w:rPr>
          <w:b/>
        </w:rPr>
        <w:t>tisdag  den</w:t>
      </w:r>
      <w:proofErr w:type="gramEnd"/>
      <w:r w:rsidRPr="00DF6E45">
        <w:rPr>
          <w:b/>
        </w:rPr>
        <w:t xml:space="preserve"> 30 jan   </w:t>
      </w:r>
      <w:proofErr w:type="spellStart"/>
      <w:r w:rsidRPr="00DF6E45">
        <w:rPr>
          <w:b/>
        </w:rPr>
        <w:t>kl</w:t>
      </w:r>
      <w:proofErr w:type="spellEnd"/>
      <w:r w:rsidRPr="00DF6E45">
        <w:rPr>
          <w:b/>
        </w:rPr>
        <w:t xml:space="preserve"> 16.00  i Berga</w:t>
      </w:r>
      <w:r w:rsidRPr="00DF6E45">
        <w:rPr>
          <w:b/>
        </w:rPr>
        <w:tab/>
      </w:r>
      <w:r w:rsidRPr="00DF6E45">
        <w:rPr>
          <w:b/>
        </w:rPr>
        <w:br/>
        <w:t xml:space="preserve">onsdag den 7 mars </w:t>
      </w:r>
      <w:proofErr w:type="spellStart"/>
      <w:r w:rsidRPr="00DF6E45">
        <w:rPr>
          <w:b/>
        </w:rPr>
        <w:t>kl</w:t>
      </w:r>
      <w:proofErr w:type="spellEnd"/>
      <w:r w:rsidRPr="00DF6E45">
        <w:rPr>
          <w:b/>
        </w:rPr>
        <w:t xml:space="preserve"> 16.00  i Vidingsjö</w:t>
      </w:r>
      <w:r w:rsidRPr="00DF6E45">
        <w:rPr>
          <w:b/>
        </w:rPr>
        <w:br/>
        <w:t xml:space="preserve">tisdag den 15 maj </w:t>
      </w:r>
      <w:proofErr w:type="spellStart"/>
      <w:r w:rsidRPr="00DF6E45">
        <w:rPr>
          <w:b/>
        </w:rPr>
        <w:t>kl</w:t>
      </w:r>
      <w:proofErr w:type="spellEnd"/>
      <w:r w:rsidRPr="00DF6E45">
        <w:rPr>
          <w:b/>
        </w:rPr>
        <w:t xml:space="preserve"> 16.00 i Berga</w:t>
      </w:r>
    </w:p>
    <w:p w:rsidR="00412581" w:rsidRDefault="00FD33A5" w:rsidP="00412581">
      <w:r>
        <w:t xml:space="preserve">Kärngruppen </w:t>
      </w:r>
      <w:proofErr w:type="gramStart"/>
      <w:r>
        <w:t>träffas  onsdag</w:t>
      </w:r>
      <w:proofErr w:type="gramEnd"/>
      <w:r>
        <w:t xml:space="preserve"> den  17 jan </w:t>
      </w:r>
      <w:proofErr w:type="spellStart"/>
      <w:r>
        <w:t>kl</w:t>
      </w:r>
      <w:proofErr w:type="spellEnd"/>
      <w:r>
        <w:t xml:space="preserve"> 9.00 i Berga</w:t>
      </w:r>
      <w:r>
        <w:br/>
        <w:t xml:space="preserve">                                      onsdag den </w:t>
      </w:r>
      <w:r w:rsidR="00412581">
        <w:t xml:space="preserve"> </w:t>
      </w:r>
      <w:r>
        <w:t xml:space="preserve">21 feb </w:t>
      </w:r>
      <w:proofErr w:type="spellStart"/>
      <w:r>
        <w:t>kl</w:t>
      </w:r>
      <w:proofErr w:type="spellEnd"/>
      <w:r>
        <w:t xml:space="preserve"> 9.00 i Berga  </w:t>
      </w:r>
      <w:r w:rsidR="00412581">
        <w:br/>
      </w:r>
      <w:r>
        <w:t xml:space="preserve">   </w:t>
      </w:r>
      <w:r w:rsidR="00412581">
        <w:tab/>
        <w:t xml:space="preserve">            tisdag  den     8 maj </w:t>
      </w:r>
      <w:proofErr w:type="spellStart"/>
      <w:r w:rsidR="00412581">
        <w:t>kl</w:t>
      </w:r>
      <w:proofErr w:type="spellEnd"/>
      <w:r w:rsidR="00412581">
        <w:t xml:space="preserve"> 9.30 i Berga</w:t>
      </w:r>
    </w:p>
    <w:p w:rsidR="00DF6E45" w:rsidRDefault="00DF6E45" w:rsidP="00412581">
      <w:r>
        <w:t>Vid datorn 10 jan 2018, med mycket sena anteckningar, ViviAnn</w:t>
      </w:r>
      <w:bookmarkStart w:id="0" w:name="_GoBack"/>
      <w:bookmarkEnd w:id="0"/>
      <w:r>
        <w:t xml:space="preserve"> </w:t>
      </w:r>
    </w:p>
    <w:p w:rsidR="00FD33A5" w:rsidRDefault="00412581" w:rsidP="00412581">
      <w:r>
        <w:tab/>
      </w:r>
    </w:p>
    <w:sectPr w:rsidR="00FD3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67"/>
    <w:rsid w:val="00027C98"/>
    <w:rsid w:val="000B320C"/>
    <w:rsid w:val="001553BF"/>
    <w:rsid w:val="003512F1"/>
    <w:rsid w:val="003E15DA"/>
    <w:rsid w:val="00412581"/>
    <w:rsid w:val="0050531E"/>
    <w:rsid w:val="00552686"/>
    <w:rsid w:val="00562E70"/>
    <w:rsid w:val="005D22DB"/>
    <w:rsid w:val="0073228C"/>
    <w:rsid w:val="007D36F7"/>
    <w:rsid w:val="00892067"/>
    <w:rsid w:val="0096334A"/>
    <w:rsid w:val="009E45D9"/>
    <w:rsid w:val="00B6366C"/>
    <w:rsid w:val="00D637FA"/>
    <w:rsid w:val="00DF2DDC"/>
    <w:rsid w:val="00DF6E45"/>
    <w:rsid w:val="00F3458D"/>
    <w:rsid w:val="00F34A48"/>
    <w:rsid w:val="00FD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86A0"/>
  <w15:chartTrackingRefBased/>
  <w15:docId w15:val="{92EC8C56-48F5-4C94-B74B-51D12847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715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ViviAnn Erlandsson</dc:creator>
  <cp:keywords/>
  <dc:description/>
  <cp:lastModifiedBy>ViviAnn Erlandsson</cp:lastModifiedBy>
  <cp:revision>8</cp:revision>
  <dcterms:created xsi:type="dcterms:W3CDTF">2017-12-27T10:05:00Z</dcterms:created>
  <dcterms:modified xsi:type="dcterms:W3CDTF">2018-01-11T10:43:00Z</dcterms:modified>
</cp:coreProperties>
</file>